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60CB112C"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80</w:t>
      </w:r>
      <w:r w:rsidR="00823978">
        <w:rPr>
          <w:rFonts w:eastAsia="Calibri" w:cs="Arial"/>
        </w:rPr>
        <w:t>/2022</w:t>
      </w:r>
    </w:p>
    <w:p w14:paraId="610E9393" w14:textId="684DB5C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2400D3">
        <w:rPr>
          <w:rFonts w:eastAsia="Calibri" w:cs="Arial"/>
        </w:rPr>
        <w:t>31</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2400D3">
        <w:rPr>
          <w:rFonts w:eastAsia="Calibri" w:cs="Arial"/>
        </w:rPr>
        <w:t>04</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601EFC3D"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466A79">
        <w:rPr>
          <w:rFonts w:eastAsia="Calibri" w:cs="Arial"/>
        </w:rPr>
        <w:t>1</w:t>
      </w:r>
      <w:r w:rsidR="002400D3">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58F47589"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2400D3">
        <w:t>C</w:t>
      </w:r>
      <w:r w:rsidR="002400D3" w:rsidRPr="002400D3">
        <w:t xml:space="preserve">ria cargos comissionados da </w:t>
      </w:r>
      <w:r w:rsidR="002400D3">
        <w:t>A</w:t>
      </w:r>
      <w:r w:rsidR="002400D3" w:rsidRPr="002400D3">
        <w:t xml:space="preserve">dministração </w:t>
      </w:r>
      <w:r w:rsidR="002400D3">
        <w:t>M</w:t>
      </w:r>
      <w:r w:rsidR="002400D3" w:rsidRPr="002400D3">
        <w:t>unicipal,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28C73D89" w14:textId="50225DF8" w:rsidR="000568F2" w:rsidRDefault="000568F2" w:rsidP="000568F2">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2400D3">
        <w:rPr>
          <w:rFonts w:eastAsia="Calibri" w:cs="Arial"/>
        </w:rPr>
        <w:t>04</w:t>
      </w:r>
      <w:r>
        <w:rPr>
          <w:rFonts w:eastAsia="Calibri" w:cs="Arial"/>
        </w:rPr>
        <w:t xml:space="preserve"> de </w:t>
      </w:r>
      <w:r w:rsidR="00581781">
        <w:rPr>
          <w:rFonts w:eastAsia="Calibri" w:cs="Arial"/>
        </w:rPr>
        <w:t>novembro</w:t>
      </w:r>
      <w:r>
        <w:rPr>
          <w:rFonts w:eastAsia="Calibri" w:cs="Arial"/>
        </w:rPr>
        <w:t xml:space="preserve"> de 2022 e tem como objetivo </w:t>
      </w:r>
      <w:r w:rsidR="002400D3" w:rsidRPr="002400D3">
        <w:t>cria</w:t>
      </w:r>
      <w:r w:rsidR="002400D3">
        <w:t>r</w:t>
      </w:r>
      <w:r w:rsidR="002400D3" w:rsidRPr="002400D3">
        <w:t xml:space="preserve"> cargos comissionados da administração municipal</w:t>
      </w:r>
      <w:r w:rsidR="002400D3">
        <w:t>.</w:t>
      </w:r>
    </w:p>
    <w:p w14:paraId="6E727716" w14:textId="77777777" w:rsidR="00466A79" w:rsidRDefault="00466A79" w:rsidP="000568F2">
      <w:pPr>
        <w:tabs>
          <w:tab w:val="left" w:pos="1701"/>
          <w:tab w:val="left" w:pos="5059"/>
        </w:tabs>
        <w:spacing w:after="0" w:line="240" w:lineRule="auto"/>
        <w:jc w:val="both"/>
      </w:pPr>
    </w:p>
    <w:p w14:paraId="7E907181" w14:textId="77777777" w:rsidR="000568F2" w:rsidRDefault="000568F2" w:rsidP="000568F2">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5B203964" w14:textId="0065DB2A" w:rsidR="000218FB" w:rsidRDefault="000568F2" w:rsidP="000218FB">
      <w:pPr>
        <w:tabs>
          <w:tab w:val="left" w:pos="1701"/>
          <w:tab w:val="left" w:pos="5059"/>
        </w:tabs>
        <w:spacing w:after="0" w:line="240" w:lineRule="auto"/>
        <w:ind w:firstLine="1701"/>
      </w:pPr>
      <w:bookmarkStart w:id="0" w:name="_Hlk101788530"/>
      <w:r w:rsidRPr="00CE4CD6">
        <w:rPr>
          <w:rFonts w:eastAsia="Calibri" w:cs="Arial"/>
        </w:rPr>
        <w:t>Na análise, identifica-se que a iniciativa legislativa do projeto de lei está correta</w:t>
      </w:r>
      <w:r>
        <w:rPr>
          <w:rFonts w:eastAsia="Calibri" w:cs="Arial"/>
        </w:rPr>
        <w:t xml:space="preserve">. </w:t>
      </w:r>
      <w:bookmarkEnd w:id="0"/>
      <w:r w:rsidR="000218FB">
        <w:rPr>
          <w:rFonts w:eastAsia="Calibri" w:cs="Arial"/>
        </w:rPr>
        <w:t xml:space="preserve"> </w:t>
      </w:r>
      <w:r w:rsidR="000218FB">
        <w:t>Da análise da proposição em questão, não se constata nenhuma inconformidade</w:t>
      </w:r>
      <w:r w:rsidR="00581781">
        <w:t>.</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6AF52F9F"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81781">
        <w:rPr>
          <w:rFonts w:eastAsia="Calibri" w:cs="Arial"/>
        </w:rPr>
        <w:t>2</w:t>
      </w:r>
      <w:r w:rsidR="00AD4018">
        <w:rPr>
          <w:rFonts w:eastAsia="Calibri" w:cs="Arial"/>
        </w:rPr>
        <w:t>8</w:t>
      </w:r>
      <w:r>
        <w:rPr>
          <w:rFonts w:eastAsia="Calibri" w:cs="Arial"/>
        </w:rPr>
        <w:t xml:space="preserve"> de </w:t>
      </w:r>
      <w:r w:rsidR="000218FB">
        <w:rPr>
          <w:rFonts w:eastAsia="Calibri" w:cs="Arial"/>
        </w:rPr>
        <w:t>novembro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05BA" w14:textId="77777777" w:rsidR="00856A1F" w:rsidRDefault="00856A1F">
      <w:pPr>
        <w:spacing w:after="0" w:line="240" w:lineRule="auto"/>
      </w:pPr>
      <w:r>
        <w:separator/>
      </w:r>
    </w:p>
  </w:endnote>
  <w:endnote w:type="continuationSeparator" w:id="0">
    <w:p w14:paraId="06959F44" w14:textId="77777777" w:rsidR="00856A1F" w:rsidRDefault="0085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A83B" w14:textId="77777777" w:rsidR="00856A1F" w:rsidRDefault="00856A1F">
      <w:pPr>
        <w:spacing w:after="0" w:line="240" w:lineRule="auto"/>
      </w:pPr>
      <w:r>
        <w:separator/>
      </w:r>
    </w:p>
  </w:footnote>
  <w:footnote w:type="continuationSeparator" w:id="0">
    <w:p w14:paraId="2C025DD3" w14:textId="77777777" w:rsidR="00856A1F" w:rsidRDefault="00856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72974"/>
    <w:rsid w:val="000814D7"/>
    <w:rsid w:val="000B1048"/>
    <w:rsid w:val="000C58C2"/>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4E2599"/>
    <w:rsid w:val="00502BA8"/>
    <w:rsid w:val="00513C42"/>
    <w:rsid w:val="00545D47"/>
    <w:rsid w:val="00551EE3"/>
    <w:rsid w:val="00562760"/>
    <w:rsid w:val="00581781"/>
    <w:rsid w:val="00587492"/>
    <w:rsid w:val="00594645"/>
    <w:rsid w:val="005A3CFC"/>
    <w:rsid w:val="005A6BB5"/>
    <w:rsid w:val="005B59F5"/>
    <w:rsid w:val="005C23C5"/>
    <w:rsid w:val="005C3834"/>
    <w:rsid w:val="005C5D7F"/>
    <w:rsid w:val="005C6DC6"/>
    <w:rsid w:val="005F0810"/>
    <w:rsid w:val="0061091C"/>
    <w:rsid w:val="00612040"/>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56A1F"/>
    <w:rsid w:val="00864118"/>
    <w:rsid w:val="008709E2"/>
    <w:rsid w:val="008714F6"/>
    <w:rsid w:val="00876D1D"/>
    <w:rsid w:val="00883A0E"/>
    <w:rsid w:val="008907A0"/>
    <w:rsid w:val="00894CA4"/>
    <w:rsid w:val="008A76C6"/>
    <w:rsid w:val="008B4432"/>
    <w:rsid w:val="008C1421"/>
    <w:rsid w:val="008D1782"/>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F7565"/>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2022-11-21T20:11:00Z</cp:lastPrinted>
  <dcterms:created xsi:type="dcterms:W3CDTF">2022-11-29T14:24:00Z</dcterms:created>
  <dcterms:modified xsi:type="dcterms:W3CDTF">2022-11-29T14:24:00Z</dcterms:modified>
</cp:coreProperties>
</file>